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6" w:rsidRDefault="00053751" w:rsidP="00053751">
      <w:pPr>
        <w:jc w:val="center"/>
        <w:rPr>
          <w:b/>
        </w:rPr>
      </w:pPr>
      <w:bookmarkStart w:id="0" w:name="_GoBack"/>
      <w:bookmarkEnd w:id="0"/>
      <w:r w:rsidRPr="00053751">
        <w:rPr>
          <w:b/>
        </w:rPr>
        <w:t>DOCUMENTOS PARA SOLICITUD CRÉDITO EDUCATIVO ANÁHUAC POSGRADO</w:t>
      </w:r>
    </w:p>
    <w:p w:rsidR="00B07CFA" w:rsidRDefault="00B07CFA" w:rsidP="00053751">
      <w:pPr>
        <w:jc w:val="center"/>
        <w:rPr>
          <w:b/>
        </w:rPr>
      </w:pPr>
    </w:p>
    <w:p w:rsidR="00053751" w:rsidRDefault="00B07CFA" w:rsidP="00B07CFA">
      <w:pPr>
        <w:pStyle w:val="Sinespaciado"/>
      </w:pPr>
      <w:r>
        <w:t xml:space="preserve">                                                                               Fecha  __________/__________/__________/</w:t>
      </w:r>
    </w:p>
    <w:p w:rsidR="00B07CFA" w:rsidRDefault="00B07CFA" w:rsidP="00B07CFA">
      <w:pPr>
        <w:pStyle w:val="Sinespaciado"/>
      </w:pPr>
      <w:r>
        <w:t xml:space="preserve">                                                                                                   (DÍA)              (MES)             (AÑO)</w:t>
      </w:r>
    </w:p>
    <w:p w:rsidR="00B07CFA" w:rsidRDefault="00B07CFA" w:rsidP="00053751">
      <w:pPr>
        <w:jc w:val="center"/>
        <w:rPr>
          <w:b/>
        </w:rPr>
      </w:pPr>
    </w:p>
    <w:p w:rsidR="00053751" w:rsidRDefault="00053751" w:rsidP="00053751">
      <w:pPr>
        <w:jc w:val="center"/>
        <w:rPr>
          <w:b/>
        </w:rPr>
      </w:pPr>
    </w:p>
    <w:tbl>
      <w:tblPr>
        <w:tblStyle w:val="Tablaconcuadrcula"/>
        <w:tblW w:w="9300" w:type="dxa"/>
        <w:tblInd w:w="108" w:type="dxa"/>
        <w:tblLook w:val="04A0" w:firstRow="1" w:lastRow="0" w:firstColumn="1" w:lastColumn="0" w:noHBand="0" w:noVBand="1"/>
      </w:tblPr>
      <w:tblGrid>
        <w:gridCol w:w="9300"/>
      </w:tblGrid>
      <w:tr w:rsidR="00053751" w:rsidTr="004316D3">
        <w:trPr>
          <w:trHeight w:val="293"/>
        </w:trPr>
        <w:tc>
          <w:tcPr>
            <w:tcW w:w="9300" w:type="dxa"/>
          </w:tcPr>
          <w:p w:rsidR="00053751" w:rsidRDefault="00053751" w:rsidP="00053751">
            <w:pPr>
              <w:jc w:val="center"/>
              <w:rPr>
                <w:b/>
              </w:rPr>
            </w:pPr>
            <w:r>
              <w:rPr>
                <w:b/>
              </w:rPr>
              <w:t>ALUMNO</w:t>
            </w:r>
          </w:p>
        </w:tc>
      </w:tr>
      <w:tr w:rsidR="00053751" w:rsidTr="004316D3">
        <w:trPr>
          <w:trHeight w:val="293"/>
        </w:trPr>
        <w:tc>
          <w:tcPr>
            <w:tcW w:w="9300" w:type="dxa"/>
          </w:tcPr>
          <w:p w:rsidR="00053751" w:rsidRPr="00C52F1F" w:rsidRDefault="00194C28" w:rsidP="00053751">
            <w:r>
              <w:t>1.-CARTA DE ADMIS</w:t>
            </w:r>
            <w:r w:rsidR="00053751" w:rsidRPr="00C52F1F">
              <w:t>IÓN AL PROGRAMA</w:t>
            </w:r>
          </w:p>
        </w:tc>
      </w:tr>
      <w:tr w:rsidR="00053751" w:rsidTr="004316D3">
        <w:trPr>
          <w:trHeight w:val="293"/>
        </w:trPr>
        <w:tc>
          <w:tcPr>
            <w:tcW w:w="9300" w:type="dxa"/>
          </w:tcPr>
          <w:p w:rsidR="00053751" w:rsidRPr="009F497B" w:rsidRDefault="00053751" w:rsidP="00053751">
            <w:r w:rsidRPr="009F497B">
              <w:t>2.-CARTA DESCRIBIENDO EL MOTIVO POR EL CUAL SOLICITA EL CRÉDITO</w:t>
            </w:r>
          </w:p>
        </w:tc>
      </w:tr>
      <w:tr w:rsidR="00053751" w:rsidTr="004316D3">
        <w:trPr>
          <w:trHeight w:val="293"/>
        </w:trPr>
        <w:tc>
          <w:tcPr>
            <w:tcW w:w="9300" w:type="dxa"/>
          </w:tcPr>
          <w:p w:rsidR="00053751" w:rsidRPr="009F497B" w:rsidRDefault="00053751" w:rsidP="00053751">
            <w:r w:rsidRPr="009F497B">
              <w:t>3.-COPIA IDENTIFICACIÓN OFICIAL</w:t>
            </w:r>
          </w:p>
        </w:tc>
      </w:tr>
      <w:tr w:rsidR="00053751" w:rsidTr="004316D3">
        <w:trPr>
          <w:trHeight w:val="293"/>
        </w:trPr>
        <w:tc>
          <w:tcPr>
            <w:tcW w:w="9300" w:type="dxa"/>
          </w:tcPr>
          <w:p w:rsidR="00053751" w:rsidRPr="009F497B" w:rsidRDefault="00053751" w:rsidP="00053751">
            <w:r w:rsidRPr="009F497B">
              <w:t>4.-COPIA COMPROBANTE DE DOMICILIO, RECIBO TELEFÓNICO</w:t>
            </w:r>
          </w:p>
        </w:tc>
      </w:tr>
      <w:tr w:rsidR="00053751" w:rsidTr="004316D3">
        <w:trPr>
          <w:trHeight w:val="293"/>
        </w:trPr>
        <w:tc>
          <w:tcPr>
            <w:tcW w:w="9300" w:type="dxa"/>
          </w:tcPr>
          <w:p w:rsidR="00053751" w:rsidRPr="009F497B" w:rsidRDefault="00053751" w:rsidP="009F497B">
            <w:r w:rsidRPr="009F497B">
              <w:t>5.-COPIA COMPRO</w:t>
            </w:r>
            <w:r w:rsidR="00D40A41" w:rsidRPr="009F497B">
              <w:t xml:space="preserve">BANTE DE INGRESOS DE ÚLTIMO MES </w:t>
            </w:r>
          </w:p>
        </w:tc>
      </w:tr>
      <w:tr w:rsidR="00053751" w:rsidTr="004316D3">
        <w:trPr>
          <w:trHeight w:val="314"/>
        </w:trPr>
        <w:tc>
          <w:tcPr>
            <w:tcW w:w="9300" w:type="dxa"/>
          </w:tcPr>
          <w:p w:rsidR="00053751" w:rsidRPr="009F497B" w:rsidRDefault="00053751" w:rsidP="009F497B">
            <w:r w:rsidRPr="009F497B">
              <w:t>6.-REPORTE DE BURO DE CRÉDITO RECIENTE</w:t>
            </w:r>
            <w:r w:rsidR="009F497B" w:rsidRPr="009F497B">
              <w:t xml:space="preserve"> </w:t>
            </w:r>
          </w:p>
        </w:tc>
      </w:tr>
    </w:tbl>
    <w:p w:rsidR="00053751" w:rsidRDefault="00053751" w:rsidP="00053751">
      <w:pPr>
        <w:rPr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53751" w:rsidTr="004316D3">
        <w:tc>
          <w:tcPr>
            <w:tcW w:w="9464" w:type="dxa"/>
          </w:tcPr>
          <w:p w:rsidR="00053751" w:rsidRDefault="00053751" w:rsidP="00C52F1F">
            <w:pPr>
              <w:jc w:val="center"/>
              <w:rPr>
                <w:b/>
              </w:rPr>
            </w:pPr>
            <w:r>
              <w:rPr>
                <w:b/>
              </w:rPr>
              <w:t>AVAL</w:t>
            </w:r>
          </w:p>
        </w:tc>
      </w:tr>
      <w:tr w:rsidR="00053751" w:rsidTr="004316D3">
        <w:tc>
          <w:tcPr>
            <w:tcW w:w="9464" w:type="dxa"/>
          </w:tcPr>
          <w:p w:rsidR="00053751" w:rsidRPr="00C52F1F" w:rsidRDefault="00053751" w:rsidP="00053751">
            <w:r w:rsidRPr="00C52F1F">
              <w:t xml:space="preserve">1.-COPIA </w:t>
            </w:r>
            <w:r w:rsidR="00704F29">
              <w:t xml:space="preserve">DE </w:t>
            </w:r>
            <w:r w:rsidRPr="00C52F1F">
              <w:t>IDENTIFICACIÓN OFICIAL</w:t>
            </w:r>
          </w:p>
        </w:tc>
      </w:tr>
      <w:tr w:rsidR="00053751" w:rsidTr="004316D3">
        <w:tc>
          <w:tcPr>
            <w:tcW w:w="9464" w:type="dxa"/>
          </w:tcPr>
          <w:p w:rsidR="00053751" w:rsidRPr="00C52F1F" w:rsidRDefault="00053751" w:rsidP="00053751">
            <w:r w:rsidRPr="00C52F1F">
              <w:t xml:space="preserve">2.-COPIA </w:t>
            </w:r>
            <w:r w:rsidR="00704F29">
              <w:t xml:space="preserve">DE </w:t>
            </w:r>
            <w:r w:rsidRPr="00C52F1F">
              <w:t>COMPROBANTE DE DOMICILIO, RECIBO TELEFÓNICO</w:t>
            </w:r>
          </w:p>
        </w:tc>
      </w:tr>
      <w:tr w:rsidR="00053751" w:rsidTr="004316D3">
        <w:tc>
          <w:tcPr>
            <w:tcW w:w="9464" w:type="dxa"/>
          </w:tcPr>
          <w:p w:rsidR="00053751" w:rsidRPr="00C52F1F" w:rsidRDefault="009F497B" w:rsidP="00053751">
            <w:r>
              <w:t>3</w:t>
            </w:r>
            <w:r w:rsidR="00773793" w:rsidRPr="00C52F1F">
              <w:t xml:space="preserve">.-COPIA </w:t>
            </w:r>
            <w:r w:rsidR="00704F29">
              <w:t xml:space="preserve">DEL </w:t>
            </w:r>
            <w:r w:rsidR="00773793" w:rsidRPr="00C52F1F">
              <w:t>PREDIAL PAGADO DE LA PROPIEDAD QUE AVALA EL CRÉDITO</w:t>
            </w:r>
          </w:p>
        </w:tc>
      </w:tr>
      <w:tr w:rsidR="00053751" w:rsidTr="004316D3">
        <w:tc>
          <w:tcPr>
            <w:tcW w:w="9464" w:type="dxa"/>
          </w:tcPr>
          <w:p w:rsidR="00053751" w:rsidRPr="00C52F1F" w:rsidRDefault="009F497B" w:rsidP="00053751">
            <w:r>
              <w:t>4</w:t>
            </w:r>
            <w:r w:rsidR="00773793" w:rsidRPr="00C52F1F">
              <w:t>.-REPORTE DE BURO DE CRÉDITO RECIENTE</w:t>
            </w:r>
          </w:p>
        </w:tc>
      </w:tr>
      <w:tr w:rsidR="00773793" w:rsidTr="004316D3">
        <w:tc>
          <w:tcPr>
            <w:tcW w:w="9464" w:type="dxa"/>
          </w:tcPr>
          <w:p w:rsidR="00773793" w:rsidRPr="00C52F1F" w:rsidRDefault="009F497B" w:rsidP="00053751">
            <w:r>
              <w:t>5</w:t>
            </w:r>
            <w:r w:rsidR="00773793" w:rsidRPr="00C52F1F">
              <w:t>.-COMPROBANTE DE</w:t>
            </w:r>
            <w:r w:rsidR="00BD3E2D">
              <w:t xml:space="preserve"> ULTIMOS 2 MESES DE INGRESOS </w:t>
            </w:r>
            <w:r w:rsidR="00773793" w:rsidRPr="00C52F1F">
              <w:t xml:space="preserve"> O </w:t>
            </w:r>
            <w:r w:rsidR="007765A8" w:rsidRPr="00C52F1F">
              <w:t>ÚLTIMA</w:t>
            </w:r>
            <w:r w:rsidR="00773793" w:rsidRPr="00C52F1F">
              <w:t xml:space="preserve"> DECLARACIÓN DE IMPUESTOS.</w:t>
            </w:r>
          </w:p>
        </w:tc>
      </w:tr>
    </w:tbl>
    <w:p w:rsidR="00053751" w:rsidRDefault="00053751" w:rsidP="00053751">
      <w:pPr>
        <w:rPr>
          <w:b/>
        </w:rPr>
      </w:pPr>
    </w:p>
    <w:p w:rsidR="00773793" w:rsidRPr="00C52F1F" w:rsidRDefault="00773793" w:rsidP="005F698B">
      <w:pPr>
        <w:jc w:val="both"/>
      </w:pPr>
      <w:r w:rsidRPr="00C52F1F">
        <w:t>Quedo enterado que es requisito indispensable y obligatorio para gozar del crédito educativo en el ciclo _______________</w:t>
      </w:r>
      <w:r w:rsidR="00C52F1F">
        <w:t>__</w:t>
      </w:r>
      <w:r w:rsidRPr="00C52F1F">
        <w:t xml:space="preserve"> entregar antes del _______________</w:t>
      </w:r>
      <w:r w:rsidR="00C52F1F">
        <w:t>__</w:t>
      </w:r>
      <w:r w:rsidRPr="00C52F1F">
        <w:t xml:space="preserve"> la documentación completa en el Departamento de Crédito Educativo.</w:t>
      </w:r>
    </w:p>
    <w:p w:rsidR="00773793" w:rsidRPr="00C52F1F" w:rsidRDefault="00773793" w:rsidP="00053751"/>
    <w:p w:rsidR="00773793" w:rsidRPr="00C52F1F" w:rsidRDefault="00773793" w:rsidP="005F698B">
      <w:pPr>
        <w:jc w:val="both"/>
      </w:pPr>
      <w:r w:rsidRPr="00C52F1F">
        <w:t>De conformidad con el ordenamiento</w:t>
      </w:r>
      <w:r w:rsidR="004223EF">
        <w:t xml:space="preserve"> citado en el artículo 129</w:t>
      </w:r>
      <w:r w:rsidR="00704F29">
        <w:t xml:space="preserve"> del R</w:t>
      </w:r>
      <w:r w:rsidRPr="00C52F1F">
        <w:t xml:space="preserve">eglamento General de la Universidad, el presentar cualquier tipo de documentación apócrifa, le </w:t>
      </w:r>
      <w:r w:rsidR="007765A8" w:rsidRPr="00C52F1F">
        <w:t>hará</w:t>
      </w:r>
      <w:r w:rsidRPr="00C52F1F">
        <w:t xml:space="preserve"> acreedor a la anulación automática del crédito educativo, debiendo liquidar el total del adeudo, con independencia de la sanción que corresponda.</w:t>
      </w:r>
    </w:p>
    <w:p w:rsidR="00773793" w:rsidRDefault="00773793" w:rsidP="00053751">
      <w:pPr>
        <w:rPr>
          <w:b/>
        </w:rPr>
      </w:pPr>
    </w:p>
    <w:p w:rsidR="00773793" w:rsidRDefault="00773793" w:rsidP="00773793">
      <w:pPr>
        <w:pStyle w:val="Sinespaciado"/>
      </w:pPr>
      <w:r>
        <w:t>Atentamente.</w:t>
      </w:r>
    </w:p>
    <w:p w:rsidR="00773793" w:rsidRDefault="00B6758D" w:rsidP="00773793">
      <w:pPr>
        <w:pStyle w:val="Sinespaciado"/>
      </w:pPr>
      <w:r>
        <w:t>Dirección de F</w:t>
      </w:r>
      <w:r w:rsidR="00773793">
        <w:t>inanzas.</w:t>
      </w:r>
    </w:p>
    <w:p w:rsidR="00773793" w:rsidRDefault="00773793" w:rsidP="00773793">
      <w:pPr>
        <w:pStyle w:val="Sinespaciado"/>
      </w:pPr>
    </w:p>
    <w:p w:rsidR="00773793" w:rsidRDefault="00773793" w:rsidP="00773793">
      <w:pPr>
        <w:pStyle w:val="Sinespaciado"/>
      </w:pPr>
    </w:p>
    <w:p w:rsidR="00773793" w:rsidRDefault="00773793" w:rsidP="00773793">
      <w:pPr>
        <w:pStyle w:val="Sinespaciado"/>
      </w:pPr>
    </w:p>
    <w:p w:rsidR="00773793" w:rsidRDefault="00773793" w:rsidP="00773793">
      <w:pPr>
        <w:pStyle w:val="Sinespaciado"/>
      </w:pPr>
      <w:r>
        <w:t xml:space="preserve">                                                __________________________________</w:t>
      </w:r>
    </w:p>
    <w:p w:rsidR="00773793" w:rsidRPr="00B07CFA" w:rsidRDefault="00773793" w:rsidP="00B07CFA">
      <w:pPr>
        <w:pStyle w:val="Sinespaciado"/>
      </w:pPr>
      <w:r>
        <w:t xml:space="preserve">                                                              Nombre y Firma  Alumno   </w:t>
      </w:r>
    </w:p>
    <w:sectPr w:rsidR="00773793" w:rsidRPr="00B07CFA" w:rsidSect="00361950">
      <w:pgSz w:w="12240" w:h="15840"/>
      <w:pgMar w:top="1417" w:right="1325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51"/>
    <w:rsid w:val="00053751"/>
    <w:rsid w:val="000A384C"/>
    <w:rsid w:val="00194C28"/>
    <w:rsid w:val="002527F9"/>
    <w:rsid w:val="00361950"/>
    <w:rsid w:val="004223EF"/>
    <w:rsid w:val="004316D3"/>
    <w:rsid w:val="005F698B"/>
    <w:rsid w:val="006021D6"/>
    <w:rsid w:val="00704F29"/>
    <w:rsid w:val="007126BF"/>
    <w:rsid w:val="00766732"/>
    <w:rsid w:val="00773793"/>
    <w:rsid w:val="007765A8"/>
    <w:rsid w:val="00794741"/>
    <w:rsid w:val="007D6336"/>
    <w:rsid w:val="008B18DD"/>
    <w:rsid w:val="009F497B"/>
    <w:rsid w:val="00B07CFA"/>
    <w:rsid w:val="00B55338"/>
    <w:rsid w:val="00B6758D"/>
    <w:rsid w:val="00BD3E2D"/>
    <w:rsid w:val="00BD5972"/>
    <w:rsid w:val="00C52F1F"/>
    <w:rsid w:val="00CB1BE8"/>
    <w:rsid w:val="00CF1F46"/>
    <w:rsid w:val="00D40A41"/>
    <w:rsid w:val="00E63F49"/>
    <w:rsid w:val="00E75903"/>
    <w:rsid w:val="00F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73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73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credito.uams</dc:creator>
  <cp:lastModifiedBy>Anabel Barragan Valderrabano</cp:lastModifiedBy>
  <cp:revision>2</cp:revision>
  <cp:lastPrinted>2013-06-12T21:36:00Z</cp:lastPrinted>
  <dcterms:created xsi:type="dcterms:W3CDTF">2015-01-29T01:00:00Z</dcterms:created>
  <dcterms:modified xsi:type="dcterms:W3CDTF">2015-01-29T01:00:00Z</dcterms:modified>
</cp:coreProperties>
</file>